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02" w:rsidRDefault="00C83702" w:rsidP="00BD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962"/>
      </w:tblGrid>
      <w:tr w:rsidR="00C83702" w:rsidTr="00C83702">
        <w:trPr>
          <w:trHeight w:val="2269"/>
        </w:trPr>
        <w:tc>
          <w:tcPr>
            <w:tcW w:w="5103" w:type="dxa"/>
          </w:tcPr>
          <w:p w:rsidR="00C83702" w:rsidRDefault="00C83702" w:rsidP="00C8370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                                                                         п</w:t>
            </w:r>
            <w:r w:rsidRPr="00623DF7">
              <w:rPr>
                <w:rFonts w:ascii="Times New Roman" w:hAnsi="Times New Roman" w:cs="Times New Roman"/>
                <w:sz w:val="24"/>
                <w:szCs w:val="24"/>
              </w:rPr>
              <w:t>едагогическим советом</w:t>
            </w:r>
            <w:r w:rsidR="00CD6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DF7">
              <w:rPr>
                <w:rFonts w:ascii="Times New Roman" w:eastAsia="Calibri" w:hAnsi="Times New Roman" w:cs="Times New Roman"/>
                <w:sz w:val="24"/>
                <w:szCs w:val="24"/>
              </w:rPr>
              <w:t>МКОУ «ОСОШ имени</w:t>
            </w:r>
            <w:r w:rsidR="00CD6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3DF7">
              <w:rPr>
                <w:rFonts w:ascii="Times New Roman" w:eastAsia="Calibri" w:hAnsi="Times New Roman" w:cs="Times New Roman"/>
                <w:sz w:val="24"/>
                <w:szCs w:val="24"/>
              </w:rPr>
              <w:t>Героя Советского Союза А.Д. Виноградова»</w:t>
            </w:r>
          </w:p>
          <w:p w:rsidR="00C83702" w:rsidRDefault="00C83702" w:rsidP="00C8370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3702" w:rsidRPr="00623DF7" w:rsidRDefault="00C83702" w:rsidP="00C83702">
            <w:pPr>
              <w:spacing w:line="276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 w:rsidRPr="00623D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 </w:t>
            </w:r>
            <w:r w:rsidRPr="00623D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  <w:p w:rsidR="00C83702" w:rsidRDefault="00C83702" w:rsidP="00C837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83702" w:rsidRPr="00623DF7" w:rsidRDefault="00C83702" w:rsidP="00C8370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83702" w:rsidRPr="00623DF7" w:rsidRDefault="00CD673D" w:rsidP="00C8370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83702" w:rsidRPr="00623DF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702" w:rsidRPr="00623DF7">
              <w:rPr>
                <w:rFonts w:ascii="Times New Roman" w:hAnsi="Times New Roman" w:cs="Times New Roman"/>
                <w:sz w:val="24"/>
                <w:szCs w:val="24"/>
              </w:rPr>
              <w:t>МКОУ «ОСОШ имени</w:t>
            </w:r>
          </w:p>
          <w:p w:rsidR="00C83702" w:rsidRDefault="00C83702" w:rsidP="00C8370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7">
              <w:rPr>
                <w:rFonts w:ascii="Times New Roman" w:hAnsi="Times New Roman" w:cs="Times New Roman"/>
                <w:sz w:val="24"/>
                <w:szCs w:val="24"/>
              </w:rPr>
              <w:t xml:space="preserve"> Героя Советского Союза А.Д</w:t>
            </w:r>
            <w:r w:rsidR="002B2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DF7">
              <w:rPr>
                <w:rFonts w:ascii="Times New Roman" w:hAnsi="Times New Roman" w:cs="Times New Roman"/>
                <w:sz w:val="24"/>
                <w:szCs w:val="24"/>
              </w:rPr>
              <w:t>Виноградова»</w:t>
            </w:r>
          </w:p>
          <w:p w:rsidR="00C83702" w:rsidRPr="00623DF7" w:rsidRDefault="00C83702" w:rsidP="00C8370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_______________В.В.Павлов</w:t>
            </w:r>
          </w:p>
          <w:p w:rsidR="00C83702" w:rsidRPr="00BD70DC" w:rsidRDefault="00C83702" w:rsidP="00C83702">
            <w:pPr>
              <w:spacing w:line="276" w:lineRule="auto"/>
              <w:ind w:lef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3702" w:rsidRPr="00623DF7" w:rsidRDefault="00C83702" w:rsidP="00C83702">
            <w:pPr>
              <w:spacing w:line="276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623D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 </w:t>
            </w:r>
            <w:r w:rsidRPr="00623D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  <w:p w:rsidR="00C83702" w:rsidRDefault="00C83702" w:rsidP="00C837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59D" w:rsidRDefault="0062759D" w:rsidP="00BD70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59D" w:rsidRDefault="0062759D" w:rsidP="00BD70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92D69" w:rsidRPr="00F92D69" w:rsidRDefault="00F92D69" w:rsidP="00C83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D6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2759D" w:rsidRPr="00F92D69" w:rsidRDefault="00F92D69" w:rsidP="00C83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D69">
        <w:rPr>
          <w:rFonts w:ascii="Times New Roman" w:hAnsi="Times New Roman" w:cs="Times New Roman"/>
          <w:b/>
          <w:sz w:val="24"/>
          <w:szCs w:val="24"/>
        </w:rPr>
        <w:t>о языке образования.</w:t>
      </w:r>
    </w:p>
    <w:p w:rsidR="0062759D" w:rsidRPr="00F92D69" w:rsidRDefault="0062759D" w:rsidP="00012B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B7E" w:rsidRPr="00012B7E" w:rsidRDefault="0062759D" w:rsidP="00C83702">
      <w:pPr>
        <w:pStyle w:val="Defaul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12B7E" w:rsidRPr="00012B7E">
        <w:rPr>
          <w:rFonts w:ascii="Times New Roman" w:hAnsi="Times New Roman" w:cs="Times New Roman"/>
        </w:rPr>
        <w:t xml:space="preserve">Настоящее Положение разработано на основании </w:t>
      </w:r>
      <w:r w:rsidR="00012B7E">
        <w:rPr>
          <w:rFonts w:ascii="Times New Roman" w:hAnsi="Times New Roman" w:cs="Times New Roman"/>
        </w:rPr>
        <w:t xml:space="preserve">Федерального </w:t>
      </w:r>
      <w:r w:rsidR="00012B7E" w:rsidRPr="00012B7E">
        <w:rPr>
          <w:rFonts w:ascii="Times New Roman" w:hAnsi="Times New Roman" w:cs="Times New Roman"/>
        </w:rPr>
        <w:t>Закона</w:t>
      </w:r>
      <w:r w:rsidR="00CD673D">
        <w:rPr>
          <w:rFonts w:ascii="Times New Roman" w:hAnsi="Times New Roman" w:cs="Times New Roman"/>
        </w:rPr>
        <w:t xml:space="preserve"> </w:t>
      </w:r>
      <w:r w:rsidR="00012B7E" w:rsidRPr="00012B7E">
        <w:rPr>
          <w:rFonts w:ascii="Times New Roman" w:hAnsi="Times New Roman" w:cs="Times New Roman"/>
        </w:rPr>
        <w:t>от 29 декабря 2012 года № 237-ФЗ «Об образ</w:t>
      </w:r>
      <w:r w:rsidR="00012B7E">
        <w:rPr>
          <w:rFonts w:ascii="Times New Roman" w:hAnsi="Times New Roman" w:cs="Times New Roman"/>
        </w:rPr>
        <w:t xml:space="preserve">овании в Российской Федерации </w:t>
      </w:r>
      <w:r w:rsidR="00012B7E" w:rsidRPr="00012B7E">
        <w:rPr>
          <w:rFonts w:ascii="Times New Roman" w:hAnsi="Times New Roman" w:cs="Times New Roman"/>
        </w:rPr>
        <w:t>и Устав</w:t>
      </w:r>
      <w:proofErr w:type="gramStart"/>
      <w:r w:rsidR="00012B7E" w:rsidRPr="00012B7E">
        <w:rPr>
          <w:rFonts w:ascii="Times New Roman" w:hAnsi="Times New Roman" w:cs="Times New Roman"/>
        </w:rPr>
        <w:t>а</w:t>
      </w:r>
      <w:r w:rsidR="00094CD7">
        <w:rPr>
          <w:rFonts w:ascii="Times New Roman" w:hAnsi="Times New Roman" w:cs="Times New Roman"/>
        </w:rPr>
        <w:t>(</w:t>
      </w:r>
      <w:proofErr w:type="gramEnd"/>
      <w:r w:rsidR="00094CD7">
        <w:rPr>
          <w:rFonts w:ascii="Times New Roman" w:hAnsi="Times New Roman" w:cs="Times New Roman"/>
        </w:rPr>
        <w:t>далее – Школы</w:t>
      </w:r>
      <w:r w:rsidR="00012B7E" w:rsidRPr="00012B7E">
        <w:rPr>
          <w:rFonts w:ascii="Times New Roman" w:hAnsi="Times New Roman" w:cs="Times New Roman"/>
        </w:rPr>
        <w:t>).</w:t>
      </w:r>
    </w:p>
    <w:p w:rsidR="00094CD7" w:rsidRDefault="0062759D" w:rsidP="00C83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12B7E" w:rsidRPr="00012B7E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язык образования в </w:t>
      </w:r>
      <w:r w:rsidR="007E0987">
        <w:rPr>
          <w:rFonts w:ascii="Times New Roman" w:hAnsi="Times New Roman" w:cs="Times New Roman"/>
          <w:sz w:val="24"/>
          <w:szCs w:val="24"/>
        </w:rPr>
        <w:t>М</w:t>
      </w:r>
      <w:r w:rsidR="00CD673D">
        <w:rPr>
          <w:rFonts w:ascii="Times New Roman" w:hAnsi="Times New Roman" w:cs="Times New Roman"/>
          <w:sz w:val="24"/>
          <w:szCs w:val="24"/>
        </w:rPr>
        <w:t>униципальном  казе</w:t>
      </w:r>
      <w:r w:rsidR="007E0987" w:rsidRPr="0062759D">
        <w:rPr>
          <w:rFonts w:ascii="Times New Roman" w:hAnsi="Times New Roman" w:cs="Times New Roman"/>
          <w:sz w:val="24"/>
          <w:szCs w:val="24"/>
        </w:rPr>
        <w:t>нном общеобразовательном учреждении «Одоевская средняя общеобразовательная школа имени Героя Советского Союза А.Д. Виноградова»</w:t>
      </w:r>
      <w:r w:rsidR="007E0987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094CD7">
        <w:rPr>
          <w:rFonts w:ascii="Times New Roman" w:hAnsi="Times New Roman" w:cs="Times New Roman"/>
          <w:sz w:val="24"/>
          <w:szCs w:val="24"/>
        </w:rPr>
        <w:t>Школе</w:t>
      </w:r>
      <w:r w:rsidR="007E09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 реализуемым образовательным программам в соответствии с</w:t>
      </w:r>
      <w:r w:rsidRPr="0062759D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C83702" w:rsidRDefault="0062759D" w:rsidP="00C83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12B7E" w:rsidRPr="00012B7E">
        <w:rPr>
          <w:rFonts w:ascii="Times New Roman" w:hAnsi="Times New Roman" w:cs="Times New Roman"/>
          <w:sz w:val="24"/>
          <w:szCs w:val="24"/>
        </w:rPr>
        <w:t>Школа гарантирует получение образования на государственном языке Российской Федерации, а также выбор языка обучения и воспитания в пределах возможностей, представляемых системой образования.</w:t>
      </w:r>
    </w:p>
    <w:p w:rsidR="00C83702" w:rsidRDefault="0062759D" w:rsidP="00C83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E0987">
        <w:rPr>
          <w:rFonts w:ascii="Times New Roman" w:hAnsi="Times New Roman" w:cs="Times New Roman"/>
          <w:sz w:val="24"/>
          <w:szCs w:val="24"/>
        </w:rPr>
        <w:t>В Ш</w:t>
      </w:r>
      <w:r w:rsidR="00012B7E" w:rsidRPr="00012B7E">
        <w:rPr>
          <w:rFonts w:ascii="Times New Roman" w:hAnsi="Times New Roman" w:cs="Times New Roman"/>
          <w:sz w:val="24"/>
          <w:szCs w:val="24"/>
        </w:rPr>
        <w:t>коле  образовательная деятельность осуществляется на русском языке –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нном языке Российской Федерации. </w:t>
      </w:r>
    </w:p>
    <w:p w:rsidR="00012B7E" w:rsidRPr="00012B7E" w:rsidRDefault="00012B7E" w:rsidP="00C83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2B7E">
        <w:rPr>
          <w:rFonts w:ascii="Times New Roman" w:hAnsi="Times New Roman" w:cs="Times New Roman"/>
          <w:sz w:val="24"/>
          <w:szCs w:val="24"/>
        </w:rPr>
        <w:t>Преподавание и изучение русского языка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78540F" w:rsidRPr="00012B7E" w:rsidRDefault="0078540F" w:rsidP="00627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8540F" w:rsidRPr="00012B7E" w:rsidSect="00C837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70AE"/>
    <w:rsid w:val="00012B7E"/>
    <w:rsid w:val="000470AE"/>
    <w:rsid w:val="00094CD7"/>
    <w:rsid w:val="00162F7F"/>
    <w:rsid w:val="002722A8"/>
    <w:rsid w:val="0028310D"/>
    <w:rsid w:val="002B2ADF"/>
    <w:rsid w:val="00505510"/>
    <w:rsid w:val="0062759D"/>
    <w:rsid w:val="00655FFE"/>
    <w:rsid w:val="0078540F"/>
    <w:rsid w:val="007E0987"/>
    <w:rsid w:val="00BD70DC"/>
    <w:rsid w:val="00C83702"/>
    <w:rsid w:val="00CD673D"/>
    <w:rsid w:val="00F92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2B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C83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2B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C83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2014-04-17T05:52:00Z</cp:lastPrinted>
  <dcterms:created xsi:type="dcterms:W3CDTF">2014-01-16T07:04:00Z</dcterms:created>
  <dcterms:modified xsi:type="dcterms:W3CDTF">2014-04-17T05:52:00Z</dcterms:modified>
</cp:coreProperties>
</file>